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000000" w14:paraId="3C307ACA" w14:textId="46BD526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Content>
          <w:r w:rsidR="002E77DC">
            <w:t>5001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Content>
          <w:r w:rsidR="002E77DC">
            <w:t>AMC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Content>
          <w:r w:rsidR="002E77DC">
            <w:t>CONF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Content>
          <w:r w:rsidR="002E77DC">
            <w:t>MRDY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Content>
          <w:r w:rsidR="002E77DC">
            <w:t>009</w:t>
          </w:r>
        </w:sdtContent>
      </w:sdt>
    </w:p>
    <w:p w:rsidR="00DF5D0E" w:rsidP="00B73E0A" w:rsidRDefault="00AA1230" w14:paraId="2AE37292" w14:textId="64B40F62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00000" w14:paraId="72AF270C" w14:textId="4FEBD64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Content>
          <w:r w:rsidR="002E77DC">
            <w:rPr>
              <w:b/>
              <w:u w:val="single"/>
            </w:rPr>
            <w:t>SB 5001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Content>
          <w:r w:rsidR="002E77DC">
            <w:t>CONF REPT TO H AMD (H-1234.5/24)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Content>
          <w:r w:rsidR="00050639">
            <w:rPr>
              <w:b/>
            </w:rPr>
            <w:t xml:space="preserve"> </w:t>
          </w:r>
        </w:sdtContent>
      </w:sdt>
    </w:p>
    <w:p w:rsidR="00DF5D0E" w:rsidP="00605C39" w:rsidRDefault="00000000" w14:paraId="4479F9A9" w14:textId="1F43B0C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Content>
          <w:r w:rsidR="002E77DC">
            <w:rPr>
              <w:sz w:val="22"/>
            </w:rPr>
            <w:t>By Conference Committee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Content>
        <w:p w:rsidR="00DF5D0E" w:rsidP="00050639" w:rsidRDefault="002E77DC" w14:paraId="166B9D71" w14:textId="240757D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2E77DC" w:rsidP="00C8108C" w:rsidRDefault="00DE256E" w14:paraId="3983B1BF" w14:textId="7BEA0EC0">
      <w:pPr>
        <w:pStyle w:val="Page"/>
      </w:pPr>
      <w:bookmarkStart w:name="StartOfAmendmentBody" w:id="0"/>
      <w:bookmarkEnd w:id="0"/>
      <w:permStart w:edGrp="everyone" w:id="239142521"/>
      <w:r>
        <w:tab/>
      </w:r>
      <w:r w:rsidR="002E77DC">
        <w:t>On page</w:t>
      </w:r>
      <w:r w:rsidR="005A799F">
        <w:t xml:space="preserve"> 1, line 4 </w:t>
      </w:r>
    </w:p>
    <w:p w:rsidR="005A799F" w:rsidP="005A799F" w:rsidRDefault="005A799F" w14:paraId="351BB85F" w14:textId="340947B8">
      <w:pPr>
        <w:pStyle w:val="RCWSLText"/>
      </w:pPr>
      <w:r>
        <w:t>Content</w:t>
      </w:r>
    </w:p>
    <w:p w:rsidR="005A799F" w:rsidP="005A799F" w:rsidRDefault="005A799F" w14:paraId="687E4BA1" w14:textId="3F820F41">
      <w:pPr>
        <w:pStyle w:val="RCWSLText"/>
      </w:pPr>
      <w:r>
        <w:t>Goes here</w:t>
      </w:r>
    </w:p>
    <w:p w:rsidR="005A799F" w:rsidP="005A799F" w:rsidRDefault="005A799F" w14:paraId="619FE248" w14:textId="073141DA">
      <w:pPr>
        <w:pStyle w:val="RCWSLText"/>
      </w:pPr>
      <w:r>
        <w:t>And there</w:t>
      </w:r>
    </w:p>
    <w:p w:rsidRPr="005A799F" w:rsidR="005A799F" w:rsidP="005A799F" w:rsidRDefault="005A799F" w14:paraId="3616DFFD" w14:textId="24703A4C">
      <w:pPr>
        <w:pStyle w:val="RCWSLText"/>
      </w:pPr>
      <w:r>
        <w:t>And here</w:t>
      </w:r>
    </w:p>
    <w:p w:rsidRPr="002E77DC" w:rsidR="00DF5D0E" w:rsidP="002E77DC" w:rsidRDefault="00DF5D0E" w14:paraId="4DDB4BA0" w14:textId="7417E3F5">
      <w:pPr>
        <w:suppressLineNumbers/>
        <w:rPr>
          <w:spacing w:val="-3"/>
        </w:rPr>
      </w:pPr>
    </w:p>
    <w:permEnd w:id="239142521"/>
    <w:p w:rsidR="00ED2EEB" w:rsidP="002E77DC" w:rsidRDefault="00ED2EEB" w14:paraId="0C46C0FC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0448683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Content>
          <w:tr w:rsidR="00D659AC" w:rsidTr="00C8108C" w14:paraId="2422963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2E77DC" w:rsidRDefault="00D659AC" w14:paraId="116639CC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E77DC" w:rsidRDefault="0096303F" w14:paraId="19C40E12" w14:textId="4574684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5A799F">
                  <w:t>te</w:t>
                </w:r>
              </w:p>
              <w:p w:rsidRPr="007D1589" w:rsidR="001B4E53" w:rsidP="002E77DC" w:rsidRDefault="001B4E53" w14:paraId="115C7C8B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04486837"/>
    </w:tbl>
    <w:p w:rsidR="00DF5D0E" w:rsidP="002E77DC" w:rsidRDefault="00DF5D0E" w14:paraId="5DE9C53F" w14:textId="77777777">
      <w:pPr>
        <w:pStyle w:val="BillEnd"/>
        <w:suppressLineNumbers/>
      </w:pPr>
    </w:p>
    <w:p w:rsidR="00DF5D0E" w:rsidP="002E77DC" w:rsidRDefault="00DE256E" w14:paraId="6C40F918" w14:textId="77777777">
      <w:pPr>
        <w:pStyle w:val="BillEnd"/>
        <w:suppressLineNumbers/>
      </w:pPr>
      <w:r>
        <w:rPr>
          <w:b/>
        </w:rPr>
        <w:t>--- END ---</w:t>
      </w:r>
    </w:p>
    <w:p w:rsidR="00DF5D0E" w:rsidP="002E77DC" w:rsidRDefault="00AB682C" w14:paraId="13A10D8D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AD39F" w14:textId="77777777" w:rsidR="00AF1A6C" w:rsidRDefault="00AF1A6C" w:rsidP="00DF5D0E">
      <w:r>
        <w:separator/>
      </w:r>
    </w:p>
  </w:endnote>
  <w:endnote w:type="continuationSeparator" w:id="0">
    <w:p w14:paraId="6DCDD15C" w14:textId="77777777" w:rsidR="00AF1A6C" w:rsidRDefault="00AF1A6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1F819524" w14:textId="74D52F71">
    <w:pPr>
      <w:pStyle w:val="AmendDraftFooter"/>
    </w:pPr>
    <w:fldSimple w:instr=" TITLE   \* MERGEFORMAT ">
      <w:r w:rsidR="002E77DC">
        <w:t>5001 AMC CONF MRDY 009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43A440E3" w14:textId="10A74B8E">
    <w:pPr>
      <w:pStyle w:val="AmendDraftFooter"/>
    </w:pPr>
    <w:fldSimple w:instr=" TITLE   \* MERGEFORMAT ">
      <w:r w:rsidR="002E77DC">
        <w:t>5001 AMC CONF MRDY 009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FDFB8" w14:textId="77777777" w:rsidR="00AF1A6C" w:rsidRDefault="00AF1A6C" w:rsidP="00DF5D0E">
      <w:r>
        <w:separator/>
      </w:r>
    </w:p>
  </w:footnote>
  <w:footnote w:type="continuationSeparator" w:id="0">
    <w:p w14:paraId="78E1A8E7" w14:textId="77777777" w:rsidR="00AF1A6C" w:rsidRDefault="00AF1A6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8CB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EBE3AF" wp14:editId="5E8AAED4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96C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80522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813CD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AADBA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5DB46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83B2F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1A3EF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91F73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6A94B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7D074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31D4D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640E1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20526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A9390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A1B95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F4840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1DEF7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1B82F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20C88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5DF85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B0133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82C05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BE75F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63E8C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8A940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01FC1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D4425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A4F89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84C32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E4289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99620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F6A9B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7CD40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82722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BE3A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9896C1B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80522C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813CD0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AADBA9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5DB46E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83B2FC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1A3EF4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91F73C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6A94BD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7D074C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31D4DD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640E10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205261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A93908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A1B95A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F48407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1DEF70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1B82FB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20C888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5DF851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B0133C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82C05C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BE75F4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63E8CB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8A94098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01FC136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D442516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A4F891E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84C32B7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E42893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9962086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F6A9B1B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7CD4042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8272215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7965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61D768" wp14:editId="099162D6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E4560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0C61A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AFFCB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23EEA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2AECC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6E2B7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296ED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31330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23446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A71D1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B7BF9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E28F9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4EE85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D92F8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A4414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0CC6D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D9932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93A48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BF96A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A6AD5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F7B4C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831C3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82513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16B3E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A380C9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34768D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58E39E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61D768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36E4560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0C61AD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AFFCBE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23EEA4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2AECC5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6E2B71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296ED1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313306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234461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A71D16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B7BF9B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E28F93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4EE85E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D92F81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A44145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0CC6DB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D9932A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93A486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BF96A2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A6AD50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F7B4C7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831C37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825138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16B3E0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A380C9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34768D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58E39E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1516046">
    <w:abstractNumId w:val="5"/>
  </w:num>
  <w:num w:numId="2" w16cid:durableId="1711221749">
    <w:abstractNumId w:val="3"/>
  </w:num>
  <w:num w:numId="3" w16cid:durableId="915018498">
    <w:abstractNumId w:val="2"/>
  </w:num>
  <w:num w:numId="4" w16cid:durableId="1498228885">
    <w:abstractNumId w:val="1"/>
  </w:num>
  <w:num w:numId="5" w16cid:durableId="329454339">
    <w:abstractNumId w:val="0"/>
  </w:num>
  <w:num w:numId="6" w16cid:durableId="1091467795">
    <w:abstractNumId w:val="4"/>
  </w:num>
  <w:num w:numId="7" w16cid:durableId="4970387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1FB1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E77DC"/>
    <w:rsid w:val="00316CD9"/>
    <w:rsid w:val="003E2FC6"/>
    <w:rsid w:val="00492DDC"/>
    <w:rsid w:val="004C6615"/>
    <w:rsid w:val="005115F9"/>
    <w:rsid w:val="00523C5A"/>
    <w:rsid w:val="005A799F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F1A6C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16378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D3D31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3B2AD3"/>
    <w:rsid w:val="00AD5A4A"/>
    <w:rsid w:val="00B16672"/>
    <w:rsid w:val="00CF3AB2"/>
    <w:rsid w:val="00D1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5001</BillDocName>
  <AmendType>AMC</AmendType>
  <SponsorAcronym>CONF</SponsorAcronym>
  <DrafterAcronym>MRDY</DrafterAcronym>
  <DraftNumber>009</DraftNumber>
  <ReferenceNumber>SB 5001</ReferenceNumber>
  <Floor>CONF REPT TO H AMD (H-1234.5/24)</Floor>
  <AmendmentNumber> </AmendmentNumber>
  <Sponsors>By Conference Committee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210</Characters>
  <Application>Microsoft Office Word</Application>
  <DocSecurity>8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5001 AMC CONF MRDY 009</dc:title>
  <dc:creator>Matt Wilson</dc:creator>
  <cp:lastModifiedBy>Wilson, Matt</cp:lastModifiedBy>
  <cp:revision>2</cp:revision>
  <dcterms:created xsi:type="dcterms:W3CDTF">2024-11-12T19:48:00Z</dcterms:created>
  <dcterms:modified xsi:type="dcterms:W3CDTF">2024-11-12T19:49:00Z</dcterms:modified>
</cp:coreProperties>
</file>